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E7" w:rsidRDefault="00E376C9" w:rsidP="00BE70E7">
      <w:r w:rsidRPr="00E376C9">
        <w:t xml:space="preserve">4. </w:t>
      </w:r>
      <w:r>
        <w:t>Modül: M</w:t>
      </w:r>
      <w:r w:rsidRPr="00E376C9">
        <w:t>akineler nasıl</w:t>
      </w:r>
      <w:r w:rsidRPr="00BE70E7">
        <w:t xml:space="preserve"> </w:t>
      </w:r>
      <w:r w:rsidRPr="00E376C9">
        <w:t>programlan</w:t>
      </w:r>
      <w:r>
        <w:t>ır</w:t>
      </w:r>
      <w:r w:rsidRPr="00E376C9">
        <w:t xml:space="preserve"> </w:t>
      </w:r>
    </w:p>
    <w:p w:rsidR="00212CE1" w:rsidRDefault="00BE70E7" w:rsidP="00BE70E7">
      <w:r w:rsidRPr="00BE70E7">
        <w:t xml:space="preserve">4 9 </w:t>
      </w:r>
      <w:r w:rsidRPr="00852596">
        <w:t>Ara Sınav</w:t>
      </w:r>
    </w:p>
    <w:p w:rsidR="00BE70E7" w:rsidRDefault="00BE70E7" w:rsidP="00BE70E7"/>
    <w:p w:rsidR="00150CB4" w:rsidRDefault="002E1D98" w:rsidP="00BE70E7">
      <w:r w:rsidRPr="002E1D98">
        <w:t>Eşleşmeli</w:t>
      </w:r>
      <w:r>
        <w:t xml:space="preserve"> </w:t>
      </w:r>
      <w:r w:rsidR="00150CB4" w:rsidRPr="00150CB4">
        <w:t>Programlama nedir?</w:t>
      </w:r>
    </w:p>
    <w:p w:rsidR="00150CB4" w:rsidRDefault="00150CB4" w:rsidP="00150CB4">
      <w:r>
        <w:t xml:space="preserve">2 öğrencinin </w:t>
      </w:r>
      <w:bookmarkStart w:id="0" w:name="_GoBack"/>
      <w:bookmarkEnd w:id="0"/>
      <w:r>
        <w:t>aynı programı programladıkları, sonra karşılaştırdıkları ve hatalar için birbirlerinin çalışmalarını kontrol</w:t>
      </w:r>
      <w:r w:rsidRPr="00150CB4">
        <w:t xml:space="preserve"> </w:t>
      </w:r>
      <w:r>
        <w:t>ettikleri bir yöntem</w:t>
      </w:r>
    </w:p>
    <w:p w:rsidR="00150CB4" w:rsidRDefault="00150CB4" w:rsidP="00150CB4">
      <w:r w:rsidRPr="00ED0599">
        <w:rPr>
          <w:highlight w:val="yellow"/>
        </w:rPr>
        <w:t>2 öğrencinin aynı projede birlikte çalıştıkları, biri, tüm girdileri yapmaktan</w:t>
      </w:r>
      <w:r w:rsidR="00ED0599" w:rsidRPr="00ED0599">
        <w:rPr>
          <w:highlight w:val="yellow"/>
        </w:rPr>
        <w:t xml:space="preserve">, </w:t>
      </w:r>
      <w:r w:rsidR="005E46BB">
        <w:rPr>
          <w:highlight w:val="yellow"/>
        </w:rPr>
        <w:t>d</w:t>
      </w:r>
      <w:r w:rsidRPr="00ED0599">
        <w:rPr>
          <w:highlight w:val="yellow"/>
        </w:rPr>
        <w:t>iğeri hiçbir hata yapm</w:t>
      </w:r>
      <w:r w:rsidR="00ED0599" w:rsidRPr="00ED0599">
        <w:rPr>
          <w:highlight w:val="yellow"/>
        </w:rPr>
        <w:t>a</w:t>
      </w:r>
      <w:r w:rsidRPr="00ED0599">
        <w:rPr>
          <w:highlight w:val="yellow"/>
        </w:rPr>
        <w:t>ma</w:t>
      </w:r>
      <w:r w:rsidR="00DC2808">
        <w:rPr>
          <w:highlight w:val="yellow"/>
        </w:rPr>
        <w:t>y</w:t>
      </w:r>
      <w:r w:rsidRPr="00ED0599">
        <w:rPr>
          <w:highlight w:val="yellow"/>
        </w:rPr>
        <w:t xml:space="preserve">ı </w:t>
      </w:r>
      <w:r w:rsidR="00DC2808">
        <w:rPr>
          <w:highlight w:val="yellow"/>
        </w:rPr>
        <w:t>sağlam</w:t>
      </w:r>
      <w:r w:rsidR="00DC2808" w:rsidRPr="00ED0599">
        <w:rPr>
          <w:highlight w:val="yellow"/>
        </w:rPr>
        <w:t>a</w:t>
      </w:r>
      <w:r w:rsidR="00DC2808">
        <w:rPr>
          <w:highlight w:val="yellow"/>
        </w:rPr>
        <w:t>kta</w:t>
      </w:r>
      <w:r w:rsidR="00DC2808" w:rsidRPr="00ED0599">
        <w:rPr>
          <w:highlight w:val="yellow"/>
        </w:rPr>
        <w:t xml:space="preserve">n </w:t>
      </w:r>
      <w:r w:rsidRPr="00ED0599">
        <w:rPr>
          <w:highlight w:val="yellow"/>
        </w:rPr>
        <w:t xml:space="preserve">ve sürücü yaklaşımını </w:t>
      </w:r>
      <w:r w:rsidR="005E46BB" w:rsidRPr="00DC2808">
        <w:rPr>
          <w:highlight w:val="yellow"/>
        </w:rPr>
        <w:t>değerlendirme</w:t>
      </w:r>
      <w:r w:rsidR="00DC2808">
        <w:rPr>
          <w:highlight w:val="yellow"/>
        </w:rPr>
        <w:t>kten</w:t>
      </w:r>
      <w:r w:rsidR="005E46BB" w:rsidRPr="00DC2808">
        <w:rPr>
          <w:highlight w:val="yellow"/>
        </w:rPr>
        <w:t xml:space="preserve"> </w:t>
      </w:r>
      <w:r w:rsidR="005E46BB" w:rsidRPr="00ED0599">
        <w:rPr>
          <w:highlight w:val="yellow"/>
        </w:rPr>
        <w:t xml:space="preserve">sorumlu olduğu </w:t>
      </w:r>
      <w:r w:rsidRPr="00ED0599">
        <w:rPr>
          <w:highlight w:val="yellow"/>
        </w:rPr>
        <w:t>bir yöntem</w:t>
      </w:r>
    </w:p>
    <w:p w:rsidR="00150CB4" w:rsidRDefault="00150CB4" w:rsidP="00150CB4">
      <w:r>
        <w:t>2 öğrenci</w:t>
      </w:r>
      <w:r w:rsidR="00ED0599">
        <w:t>nin</w:t>
      </w:r>
      <w:r>
        <w:t>, programlama görevleri</w:t>
      </w:r>
      <w:r w:rsidR="00ED0599">
        <w:t>ni</w:t>
      </w:r>
      <w:r>
        <w:t xml:space="preserve"> </w:t>
      </w:r>
      <w:r w:rsidR="00ED0599">
        <w:t xml:space="preserve">iki eşit derecede önemli bölüme </w:t>
      </w:r>
      <w:r>
        <w:t xml:space="preserve">ayırmak zorunda </w:t>
      </w:r>
      <w:r w:rsidR="00ED0599">
        <w:t xml:space="preserve">oldukları </w:t>
      </w:r>
      <w:r>
        <w:t>bir yöntem.</w:t>
      </w:r>
      <w:r w:rsidR="00ED0599">
        <w:t xml:space="preserve"> Ardından</w:t>
      </w:r>
      <w:r>
        <w:t xml:space="preserve"> parçalar</w:t>
      </w:r>
      <w:r w:rsidR="00ED0599">
        <w:t>ın</w:t>
      </w:r>
      <w:r>
        <w:t xml:space="preserve"> birbirine iyi uyum</w:t>
      </w:r>
      <w:r w:rsidR="00ED0599">
        <w:t>lu olduğunu</w:t>
      </w:r>
      <w:r>
        <w:t xml:space="preserve"> görmek için</w:t>
      </w:r>
      <w:r w:rsidR="00ED0599" w:rsidRPr="00ED0599">
        <w:t xml:space="preserve"> </w:t>
      </w:r>
      <w:r w:rsidR="00ED0599">
        <w:t>bir araya gelmeden önce</w:t>
      </w:r>
      <w:r w:rsidR="00ED0599" w:rsidRPr="00ED0599">
        <w:t xml:space="preserve"> </w:t>
      </w:r>
      <w:r w:rsidR="00ED0599">
        <w:t>onların</w:t>
      </w:r>
      <w:r w:rsidR="00ED0599" w:rsidRPr="00ED0599">
        <w:t xml:space="preserve"> </w:t>
      </w:r>
      <w:r w:rsidR="00ED0599">
        <w:t>her biri kendi parçası üzerinde çalışıyor</w:t>
      </w:r>
      <w:r>
        <w:t>.</w:t>
      </w:r>
    </w:p>
    <w:p w:rsidR="00565D0D" w:rsidRDefault="00565D0D" w:rsidP="00150CB4"/>
    <w:p w:rsidR="00565D0D" w:rsidRDefault="00565D0D" w:rsidP="00565D0D">
      <w:r>
        <w:t xml:space="preserve">Ray </w:t>
      </w:r>
      <w:proofErr w:type="spellStart"/>
      <w:r>
        <w:t>Chambers</w:t>
      </w:r>
      <w:proofErr w:type="spellEnd"/>
      <w:r>
        <w:t xml:space="preserve"> bir mobil uygulama geliştirmek isteyen öğrencilere neler tavsiye ediyor?</w:t>
      </w:r>
    </w:p>
    <w:p w:rsidR="00565D0D" w:rsidRDefault="00565D0D" w:rsidP="00565D0D">
      <w:r w:rsidRPr="00460402">
        <w:rPr>
          <w:highlight w:val="yellow"/>
        </w:rPr>
        <w:t>Araştırma</w:t>
      </w:r>
      <w:r w:rsidR="00460402" w:rsidRPr="00460402">
        <w:rPr>
          <w:highlight w:val="yellow"/>
        </w:rPr>
        <w:t>nızı</w:t>
      </w:r>
      <w:r w:rsidRPr="00460402">
        <w:rPr>
          <w:highlight w:val="yellow"/>
        </w:rPr>
        <w:t xml:space="preserve"> yapın ve </w:t>
      </w:r>
      <w:r w:rsidR="00460402" w:rsidRPr="00460402">
        <w:rPr>
          <w:highlight w:val="yellow"/>
        </w:rPr>
        <w:t xml:space="preserve">neden </w:t>
      </w:r>
      <w:r w:rsidRPr="00460402">
        <w:rPr>
          <w:highlight w:val="yellow"/>
        </w:rPr>
        <w:t>özellikle bir uygulama oluşturmak ist</w:t>
      </w:r>
      <w:r w:rsidR="00460402" w:rsidRPr="00460402">
        <w:rPr>
          <w:highlight w:val="yellow"/>
        </w:rPr>
        <w:t>e</w:t>
      </w:r>
      <w:r w:rsidRPr="00460402">
        <w:rPr>
          <w:highlight w:val="yellow"/>
        </w:rPr>
        <w:t>d</w:t>
      </w:r>
      <w:r w:rsidR="00460402" w:rsidRPr="00460402">
        <w:rPr>
          <w:highlight w:val="yellow"/>
        </w:rPr>
        <w:t>iğinizi</w:t>
      </w:r>
      <w:r w:rsidRPr="00460402">
        <w:rPr>
          <w:highlight w:val="yellow"/>
        </w:rPr>
        <w:t xml:space="preserve"> bil</w:t>
      </w:r>
      <w:r w:rsidR="00460402" w:rsidRPr="00460402">
        <w:rPr>
          <w:highlight w:val="yellow"/>
        </w:rPr>
        <w:t>in</w:t>
      </w:r>
    </w:p>
    <w:p w:rsidR="00565D0D" w:rsidRDefault="00460402" w:rsidP="00565D0D">
      <w:r w:rsidRPr="00460402">
        <w:t xml:space="preserve">Temel bilgiler </w:t>
      </w:r>
      <w:r w:rsidR="00565D0D">
        <w:t xml:space="preserve">ile başlayın ve </w:t>
      </w:r>
      <w:r>
        <w:t xml:space="preserve">sadece </w:t>
      </w:r>
      <w:r w:rsidR="00565D0D">
        <w:t>bir platform üzerinde odaklan</w:t>
      </w:r>
      <w:r>
        <w:t>ın</w:t>
      </w:r>
      <w:r w:rsidR="00565D0D">
        <w:t xml:space="preserve"> </w:t>
      </w:r>
    </w:p>
    <w:p w:rsidR="00565D0D" w:rsidRDefault="00446C10" w:rsidP="00565D0D">
      <w:proofErr w:type="spellStart"/>
      <w:r>
        <w:t>A</w:t>
      </w:r>
      <w:r w:rsidR="00565D0D">
        <w:t>pps</w:t>
      </w:r>
      <w:proofErr w:type="spellEnd"/>
      <w:r w:rsidR="00460402" w:rsidRPr="00460402">
        <w:t xml:space="preserve"> </w:t>
      </w:r>
      <w:r w:rsidR="00460402">
        <w:t xml:space="preserve">üzerinde </w:t>
      </w:r>
      <w:r>
        <w:t>a</w:t>
      </w:r>
      <w:r w:rsidR="00460402">
        <w:t>na katılım aracı</w:t>
      </w:r>
      <w:r w:rsidR="00460402" w:rsidRPr="00460402">
        <w:t xml:space="preserve"> </w:t>
      </w:r>
      <w:r w:rsidR="00460402">
        <w:t>olduğu için</w:t>
      </w:r>
      <w:r w:rsidR="00460402" w:rsidRPr="00460402">
        <w:t xml:space="preserve"> </w:t>
      </w:r>
      <w:r w:rsidR="00460402">
        <w:t>uygulamanızın görsel tasarımını düşünmekle başlayın</w:t>
      </w:r>
    </w:p>
    <w:p w:rsidR="00E5720D" w:rsidRDefault="00E5720D" w:rsidP="00565D0D"/>
    <w:p w:rsidR="00613D71" w:rsidRDefault="00613D71" w:rsidP="00565D0D"/>
    <w:p w:rsidR="00613D71" w:rsidRDefault="00E5720D" w:rsidP="00613D71">
      <w:pPr>
        <w:spacing w:line="480" w:lineRule="auto"/>
      </w:pPr>
      <w:proofErr w:type="spellStart"/>
      <w:r>
        <w:t>Tullia</w:t>
      </w:r>
      <w:proofErr w:type="spellEnd"/>
      <w:r>
        <w:t xml:space="preserve"> </w:t>
      </w:r>
      <w:proofErr w:type="spellStart"/>
      <w:r>
        <w:t>Urschitz’</w:t>
      </w:r>
      <w:r w:rsidR="00351082">
        <w:t>a</w:t>
      </w:r>
      <w:proofErr w:type="spellEnd"/>
      <w:r>
        <w:t xml:space="preserve"> göre</w:t>
      </w:r>
      <w:r w:rsidR="00613D71">
        <w:t xml:space="preserve"> </w:t>
      </w:r>
      <w:r>
        <w:t>(</w:t>
      </w:r>
      <w:proofErr w:type="spellStart"/>
      <w:r>
        <w:t>Scratch</w:t>
      </w:r>
      <w:proofErr w:type="spellEnd"/>
      <w:r>
        <w:t xml:space="preserve"> gibi) programlama yazılımı ile birlikte robotik kitleri kullan</w:t>
      </w:r>
      <w:r w:rsidR="00613D71">
        <w:t>man</w:t>
      </w:r>
      <w:r>
        <w:t>ı</w:t>
      </w:r>
      <w:r w:rsidR="00613D71">
        <w:t>n</w:t>
      </w:r>
      <w:r>
        <w:t xml:space="preserve"> avantajı nedir</w:t>
      </w:r>
      <w:r w:rsidR="00613D71">
        <w:t>?</w:t>
      </w:r>
    </w:p>
    <w:p w:rsidR="00E5720D" w:rsidRDefault="00E5720D" w:rsidP="00613D71">
      <w:pPr>
        <w:spacing w:line="480" w:lineRule="auto"/>
      </w:pPr>
      <w:r>
        <w:t>Programlama yazılımı kullan</w:t>
      </w:r>
      <w:r w:rsidR="00613D71">
        <w:t>m</w:t>
      </w:r>
      <w:r>
        <w:t>ak çocuklar</w:t>
      </w:r>
      <w:r w:rsidR="00613D71">
        <w:t xml:space="preserve">a </w:t>
      </w:r>
      <w:r w:rsidR="00351082">
        <w:t>b</w:t>
      </w:r>
      <w:r>
        <w:t>ir robot monte ederken etkin bir şekilde uygulanabilir</w:t>
      </w:r>
      <w:r w:rsidR="00613D71" w:rsidRPr="00613D71">
        <w:t xml:space="preserve"> </w:t>
      </w:r>
      <w:r w:rsidR="00613D71">
        <w:t>problem çözme becerileri öğretir</w:t>
      </w:r>
    </w:p>
    <w:p w:rsidR="00E5720D" w:rsidRDefault="00E5720D" w:rsidP="00E5720D">
      <w:r w:rsidRPr="00613D71">
        <w:rPr>
          <w:highlight w:val="yellow"/>
        </w:rPr>
        <w:t>Çocuklar yazdı</w:t>
      </w:r>
      <w:r w:rsidR="00613D71" w:rsidRPr="00613D71">
        <w:rPr>
          <w:highlight w:val="yellow"/>
        </w:rPr>
        <w:t>kları</w:t>
      </w:r>
      <w:r w:rsidRPr="00613D71">
        <w:rPr>
          <w:highlight w:val="yellow"/>
        </w:rPr>
        <w:t xml:space="preserve"> program ve donanım ("gerçek dünya") arasındaki bağlantıyı anla</w:t>
      </w:r>
      <w:r w:rsidR="00613D71" w:rsidRPr="00613D71">
        <w:rPr>
          <w:highlight w:val="yellow"/>
        </w:rPr>
        <w:t>rlar</w:t>
      </w:r>
    </w:p>
    <w:p w:rsidR="00613D71" w:rsidRDefault="00613D71" w:rsidP="00E5720D"/>
    <w:p w:rsidR="004B6164" w:rsidRDefault="004B6164" w:rsidP="00E5720D"/>
    <w:p w:rsidR="004B6164" w:rsidRDefault="004B6164" w:rsidP="004B6164">
      <w:proofErr w:type="spellStart"/>
      <w:r>
        <w:t>Tullia</w:t>
      </w:r>
      <w:proofErr w:type="spellEnd"/>
      <w:r>
        <w:t xml:space="preserve"> </w:t>
      </w:r>
      <w:proofErr w:type="spellStart"/>
      <w:r>
        <w:t>Urschitz</w:t>
      </w:r>
      <w:r w:rsidR="00351082">
        <w:t>’e</w:t>
      </w:r>
      <w:proofErr w:type="spellEnd"/>
      <w:r>
        <w:t xml:space="preserve"> göre eğitsel robotik öğrencilerin işbirliği becerilerini nasıl geliştiriyor?</w:t>
      </w:r>
    </w:p>
    <w:p w:rsidR="004B6164" w:rsidRDefault="004B6164" w:rsidP="004B6164">
      <w:r w:rsidRPr="005044DD">
        <w:rPr>
          <w:highlight w:val="yellow"/>
        </w:rPr>
        <w:t xml:space="preserve">Robotlar inşa eder ve programlarken </w:t>
      </w:r>
      <w:r w:rsidR="00351082">
        <w:rPr>
          <w:highlight w:val="yellow"/>
        </w:rPr>
        <w:t>ö</w:t>
      </w:r>
      <w:r w:rsidRPr="005044DD">
        <w:rPr>
          <w:highlight w:val="yellow"/>
        </w:rPr>
        <w:t xml:space="preserve">ğrenciler, </w:t>
      </w:r>
      <w:r w:rsidR="005044DD" w:rsidRPr="005044DD">
        <w:rPr>
          <w:highlight w:val="yellow"/>
        </w:rPr>
        <w:t xml:space="preserve">tümü onların işbirliği becerilerini oluşturan </w:t>
      </w:r>
      <w:r w:rsidRPr="005044DD">
        <w:rPr>
          <w:highlight w:val="yellow"/>
        </w:rPr>
        <w:t>fikirler</w:t>
      </w:r>
      <w:r w:rsidR="005044DD" w:rsidRPr="005044DD">
        <w:rPr>
          <w:highlight w:val="yellow"/>
        </w:rPr>
        <w:t xml:space="preserve">, </w:t>
      </w:r>
      <w:r w:rsidRPr="005044DD">
        <w:rPr>
          <w:highlight w:val="yellow"/>
        </w:rPr>
        <w:t>tasarımlar</w:t>
      </w:r>
      <w:r w:rsidR="005044DD" w:rsidRPr="005044DD">
        <w:rPr>
          <w:highlight w:val="yellow"/>
        </w:rPr>
        <w:t xml:space="preserve"> paylaşmak</w:t>
      </w:r>
      <w:r w:rsidRPr="005044DD">
        <w:rPr>
          <w:highlight w:val="yellow"/>
        </w:rPr>
        <w:t>,</w:t>
      </w:r>
      <w:r w:rsidR="005044DD" w:rsidRPr="005044DD">
        <w:rPr>
          <w:highlight w:val="yellow"/>
        </w:rPr>
        <w:t xml:space="preserve"> </w:t>
      </w:r>
      <w:r w:rsidRPr="005044DD">
        <w:rPr>
          <w:highlight w:val="yellow"/>
        </w:rPr>
        <w:t>geribildirim sağlamak,</w:t>
      </w:r>
      <w:r w:rsidR="005044DD" w:rsidRPr="005044DD">
        <w:rPr>
          <w:highlight w:val="yellow"/>
        </w:rPr>
        <w:t xml:space="preserve"> </w:t>
      </w:r>
      <w:r w:rsidRPr="005044DD">
        <w:rPr>
          <w:highlight w:val="yellow"/>
        </w:rPr>
        <w:t>farklı görevler</w:t>
      </w:r>
      <w:r w:rsidR="005044DD" w:rsidRPr="005044DD">
        <w:rPr>
          <w:highlight w:val="yellow"/>
        </w:rPr>
        <w:t xml:space="preserve"> atamak zorundadırlar</w:t>
      </w:r>
    </w:p>
    <w:p w:rsidR="004B6164" w:rsidRDefault="004B6164" w:rsidP="004B6164">
      <w:r>
        <w:t xml:space="preserve">Öğrenciler robotlar inşa </w:t>
      </w:r>
      <w:r w:rsidR="005044DD">
        <w:t>eder</w:t>
      </w:r>
      <w:r w:rsidR="00CE5289">
        <w:t>ler</w:t>
      </w:r>
      <w:r w:rsidR="005044DD">
        <w:t>ken</w:t>
      </w:r>
      <w:r w:rsidR="00CE5289">
        <w:t xml:space="preserve">, </w:t>
      </w:r>
      <w:r w:rsidR="00351082" w:rsidRPr="00351082">
        <w:t>yarışma</w:t>
      </w:r>
      <w:r w:rsidR="00351082">
        <w:t>yı</w:t>
      </w:r>
      <w:r w:rsidR="00351082" w:rsidRPr="00351082">
        <w:t xml:space="preserve"> </w:t>
      </w:r>
      <w:r w:rsidR="005044DD">
        <w:t xml:space="preserve">kazanmak için </w:t>
      </w:r>
      <w:r>
        <w:t>diğer öğrencilerle birlikte ittifaklar ve takımlar yapma</w:t>
      </w:r>
      <w:r w:rsidR="005044DD">
        <w:t>ya</w:t>
      </w:r>
      <w:r>
        <w:t xml:space="preserve"> onları ite</w:t>
      </w:r>
      <w:r w:rsidR="005044DD">
        <w:t>n</w:t>
      </w:r>
      <w:r w:rsidR="005044DD" w:rsidRPr="005044DD">
        <w:t xml:space="preserve"> </w:t>
      </w:r>
      <w:r w:rsidR="00CE5289">
        <w:t xml:space="preserve">en iyi robot için, </w:t>
      </w:r>
      <w:r w:rsidR="005044DD">
        <w:t>birbirleri ile doğal</w:t>
      </w:r>
      <w:r w:rsidR="005044DD" w:rsidRPr="005044DD">
        <w:t xml:space="preserve"> </w:t>
      </w:r>
      <w:r w:rsidR="005044DD">
        <w:t>rekabet içindeler</w:t>
      </w:r>
    </w:p>
    <w:p w:rsidR="00613D71" w:rsidRDefault="00613D71" w:rsidP="00E5720D"/>
    <w:p w:rsidR="00613D71" w:rsidRDefault="00613D71" w:rsidP="00E5720D"/>
    <w:p w:rsidR="008D6E60" w:rsidRDefault="008D6E60" w:rsidP="008D6E60">
      <w:r>
        <w:lastRenderedPageBreak/>
        <w:t xml:space="preserve">Çiftli programlamada </w:t>
      </w:r>
      <w:proofErr w:type="spellStart"/>
      <w:r>
        <w:t>navigator’un</w:t>
      </w:r>
      <w:proofErr w:type="spellEnd"/>
      <w:r w:rsidR="008749B1">
        <w:t xml:space="preserve"> (</w:t>
      </w:r>
      <w:r w:rsidR="008749B1" w:rsidRPr="008749B1">
        <w:t>kılavuz</w:t>
      </w:r>
      <w:r w:rsidR="008749B1">
        <w:t>)</w:t>
      </w:r>
      <w:r>
        <w:t xml:space="preserve"> rolü nedir?</w:t>
      </w:r>
    </w:p>
    <w:p w:rsidR="008D6E60" w:rsidRDefault="008749B1" w:rsidP="008D6E60">
      <w:r>
        <w:t>Navigatör</w:t>
      </w:r>
      <w:r w:rsidR="008D6E60">
        <w:t xml:space="preserve"> bilgisayarı kontrol eder ve </w:t>
      </w:r>
      <w:r w:rsidR="009959F3" w:rsidRPr="009959F3">
        <w:t xml:space="preserve">programda </w:t>
      </w:r>
      <w:r w:rsidR="008D6E60">
        <w:t>değişiklikler yapar</w:t>
      </w:r>
    </w:p>
    <w:p w:rsidR="008D6E60" w:rsidRDefault="008749B1" w:rsidP="008D6E60">
      <w:r>
        <w:rPr>
          <w:highlight w:val="yellow"/>
        </w:rPr>
        <w:t>Navigatör</w:t>
      </w:r>
      <w:r w:rsidR="008D6E60" w:rsidRPr="008D6E60">
        <w:rPr>
          <w:highlight w:val="yellow"/>
        </w:rPr>
        <w:t xml:space="preserve"> soruları yanıtla</w:t>
      </w:r>
      <w:r>
        <w:rPr>
          <w:highlight w:val="yellow"/>
        </w:rPr>
        <w:t>r</w:t>
      </w:r>
      <w:r w:rsidR="008D6E60" w:rsidRPr="008D6E60">
        <w:rPr>
          <w:highlight w:val="yellow"/>
        </w:rPr>
        <w:t xml:space="preserve"> ve hataları işaret ederek programı geliştirmeye yardımcı olur</w:t>
      </w:r>
    </w:p>
    <w:p w:rsidR="008D6E60" w:rsidRDefault="008D6E60" w:rsidP="008D6E60"/>
    <w:p w:rsidR="008D6E60" w:rsidRDefault="008D6E60" w:rsidP="008D6E60"/>
    <w:p w:rsidR="008D6E60" w:rsidRDefault="008D6E60" w:rsidP="008D6E60">
      <w:proofErr w:type="spellStart"/>
      <w:r>
        <w:t>Ollie’ye</w:t>
      </w:r>
      <w:proofErr w:type="spellEnd"/>
      <w:r>
        <w:t xml:space="preserve"> göre özellikle</w:t>
      </w:r>
      <w:r w:rsidR="00FA335D" w:rsidRPr="00FA335D">
        <w:t xml:space="preserve"> </w:t>
      </w:r>
      <w:r w:rsidR="00B73F02">
        <w:t>i</w:t>
      </w:r>
      <w:r w:rsidR="00FA335D">
        <w:t xml:space="preserve">yi </w:t>
      </w:r>
      <w:r w:rsidR="00FA335D" w:rsidRPr="00FA335D">
        <w:t>bağış</w:t>
      </w:r>
      <w:r w:rsidR="00FA335D">
        <w:t xml:space="preserve"> </w:t>
      </w:r>
      <w:r w:rsidR="00C31A10">
        <w:t>u</w:t>
      </w:r>
      <w:r w:rsidR="00C31A10" w:rsidRPr="00C31A10">
        <w:t>ygulamalar</w:t>
      </w:r>
      <w:r w:rsidR="00C31A10">
        <w:t>ı</w:t>
      </w:r>
      <w:r w:rsidR="00C31A10" w:rsidRPr="00C31A10">
        <w:t xml:space="preserve"> </w:t>
      </w:r>
      <w:r w:rsidR="00C31A10">
        <w:t>(</w:t>
      </w:r>
      <w:proofErr w:type="spellStart"/>
      <w:r w:rsidR="00B73F02">
        <w:t>Apps</w:t>
      </w:r>
      <w:proofErr w:type="spellEnd"/>
      <w:r w:rsidR="00C31A10">
        <w:t>)</w:t>
      </w:r>
      <w:r w:rsidR="00B73F02">
        <w:t xml:space="preserve"> ne</w:t>
      </w:r>
      <w:r w:rsidR="00C31A10">
        <w:t>ye</w:t>
      </w:r>
      <w:r w:rsidR="00B73F02">
        <w:t xml:space="preserve"> </w:t>
      </w:r>
      <w:r w:rsidR="00FA335D">
        <w:t>iyi</w:t>
      </w:r>
      <w:r w:rsidR="00C31A10">
        <w:t xml:space="preserve"> geli</w:t>
      </w:r>
      <w:r w:rsidR="00FA335D">
        <w:t>r</w:t>
      </w:r>
      <w:r>
        <w:t>?</w:t>
      </w:r>
    </w:p>
    <w:p w:rsidR="008D6E60" w:rsidRDefault="00FA335D" w:rsidP="008D6E60">
      <w:r w:rsidRPr="00B73F02">
        <w:rPr>
          <w:highlight w:val="yellow"/>
        </w:rPr>
        <w:t>Gençleri</w:t>
      </w:r>
      <w:r w:rsidR="00C31A10">
        <w:rPr>
          <w:highlight w:val="yellow"/>
        </w:rPr>
        <w:t>,</w:t>
      </w:r>
      <w:r w:rsidRPr="00B73F02">
        <w:rPr>
          <w:highlight w:val="yellow"/>
        </w:rPr>
        <w:t xml:space="preserve"> </w:t>
      </w:r>
      <w:r w:rsidR="008D6E60" w:rsidRPr="00B73F02">
        <w:rPr>
          <w:highlight w:val="yellow"/>
        </w:rPr>
        <w:t xml:space="preserve">ilk etapta </w:t>
      </w:r>
      <w:r w:rsidRPr="00B73F02">
        <w:rPr>
          <w:highlight w:val="yellow"/>
        </w:rPr>
        <w:t xml:space="preserve">neden </w:t>
      </w:r>
      <w:r w:rsidR="008D6E60" w:rsidRPr="00B73F02">
        <w:rPr>
          <w:highlight w:val="yellow"/>
        </w:rPr>
        <w:t>bir uygulama geliştirmek ist</w:t>
      </w:r>
      <w:r w:rsidRPr="00B73F02">
        <w:rPr>
          <w:highlight w:val="yellow"/>
        </w:rPr>
        <w:t>ed</w:t>
      </w:r>
      <w:r w:rsidR="008D6E60" w:rsidRPr="00B73F02">
        <w:rPr>
          <w:highlight w:val="yellow"/>
        </w:rPr>
        <w:t>i</w:t>
      </w:r>
      <w:r w:rsidRPr="00B73F02">
        <w:rPr>
          <w:highlight w:val="yellow"/>
        </w:rPr>
        <w:t>klerini</w:t>
      </w:r>
      <w:r w:rsidR="008D6E60" w:rsidRPr="00B73F02">
        <w:rPr>
          <w:highlight w:val="yellow"/>
        </w:rPr>
        <w:t xml:space="preserve"> düşünme</w:t>
      </w:r>
      <w:r w:rsidRPr="00B73F02">
        <w:rPr>
          <w:highlight w:val="yellow"/>
        </w:rPr>
        <w:t>ye</w:t>
      </w:r>
      <w:r w:rsidR="008D6E60" w:rsidRPr="00B73F02">
        <w:rPr>
          <w:highlight w:val="yellow"/>
        </w:rPr>
        <w:t xml:space="preserve"> iter</w:t>
      </w:r>
    </w:p>
    <w:p w:rsidR="008D6E60" w:rsidRDefault="00C31A10" w:rsidP="008D6E60">
      <w:proofErr w:type="spellStart"/>
      <w:r>
        <w:t>Apps</w:t>
      </w:r>
      <w:proofErr w:type="spellEnd"/>
      <w:r>
        <w:t xml:space="preserve"> (</w:t>
      </w:r>
      <w:proofErr w:type="spellStart"/>
      <w:r w:rsidR="008D6E60">
        <w:t>ygulamalar</w:t>
      </w:r>
      <w:proofErr w:type="spellEnd"/>
      <w:r>
        <w:t>)</w:t>
      </w:r>
      <w:proofErr w:type="spellStart"/>
      <w:r w:rsidR="00B73F02">
        <w:t>ın</w:t>
      </w:r>
      <w:proofErr w:type="spellEnd"/>
      <w:r w:rsidR="008D6E60">
        <w:t xml:space="preserve"> görsel tasarımı için kullanılabilecek </w:t>
      </w:r>
      <w:r w:rsidR="00B73F02">
        <w:t xml:space="preserve">birçok </w:t>
      </w:r>
      <w:r w:rsidRPr="00C31A10">
        <w:t xml:space="preserve">harika </w:t>
      </w:r>
      <w:r w:rsidR="008D6E60">
        <w:t>kaynaklar sağlar</w:t>
      </w:r>
    </w:p>
    <w:p w:rsidR="00750C43" w:rsidRDefault="00750C43" w:rsidP="008D6E60"/>
    <w:p w:rsidR="00750C43" w:rsidRDefault="00750C43" w:rsidP="008D6E60"/>
    <w:p w:rsidR="007C1AA5" w:rsidRDefault="007C1AA5" w:rsidP="007C1AA5">
      <w:r>
        <w:t>Aşağıdaki yeterliliklerin hangisi</w:t>
      </w:r>
      <w:r w:rsidR="00A71993">
        <w:t>ni</w:t>
      </w:r>
      <w:r w:rsidR="00C31A10">
        <w:t>n,</w:t>
      </w:r>
      <w:r>
        <w:t xml:space="preserve"> </w:t>
      </w:r>
      <w:proofErr w:type="spellStart"/>
      <w:r>
        <w:t>Tullia</w:t>
      </w:r>
      <w:proofErr w:type="spellEnd"/>
      <w:r>
        <w:t xml:space="preserve"> </w:t>
      </w:r>
      <w:proofErr w:type="spellStart"/>
      <w:r>
        <w:t>Urschitz</w:t>
      </w:r>
      <w:proofErr w:type="spellEnd"/>
      <w:r>
        <w:t xml:space="preserve"> </w:t>
      </w:r>
      <w:r w:rsidR="00A71993">
        <w:t>e</w:t>
      </w:r>
      <w:r>
        <w:t>ğitsel robotik kullanırken geliştirilmekte ol</w:t>
      </w:r>
      <w:r w:rsidR="00A71993">
        <w:t xml:space="preserve">duğunu </w:t>
      </w:r>
      <w:r w:rsidR="00A71993" w:rsidRPr="00A71993">
        <w:t xml:space="preserve">tespit </w:t>
      </w:r>
      <w:r w:rsidR="00A71993">
        <w:t>eder</w:t>
      </w:r>
      <w:r>
        <w:t>?</w:t>
      </w:r>
      <w:r w:rsidR="00A71993">
        <w:t xml:space="preserve"> </w:t>
      </w:r>
      <w:r>
        <w:t>Geçerli olanların tümünü seçin.</w:t>
      </w:r>
    </w:p>
    <w:p w:rsidR="007C1AA5" w:rsidRDefault="007C1AA5" w:rsidP="007C1AA5">
      <w:r w:rsidRPr="00A71993">
        <w:rPr>
          <w:highlight w:val="yellow"/>
        </w:rPr>
        <w:t>Yabancı dillerde iletişim</w:t>
      </w:r>
    </w:p>
    <w:p w:rsidR="007C1AA5" w:rsidRDefault="007C1AA5" w:rsidP="007C1AA5">
      <w:proofErr w:type="gramStart"/>
      <w:r>
        <w:t>fiziksel</w:t>
      </w:r>
      <w:proofErr w:type="gramEnd"/>
      <w:r>
        <w:t xml:space="preserve"> hareket</w:t>
      </w:r>
    </w:p>
    <w:p w:rsidR="007C1AA5" w:rsidRDefault="007C1AA5" w:rsidP="007C1AA5">
      <w:proofErr w:type="gramStart"/>
      <w:r>
        <w:t>psikolojik</w:t>
      </w:r>
      <w:proofErr w:type="gramEnd"/>
      <w:r>
        <w:t xml:space="preserve"> analiz</w:t>
      </w:r>
    </w:p>
    <w:p w:rsidR="007C1AA5" w:rsidRDefault="007C1AA5" w:rsidP="007C1AA5">
      <w:r w:rsidRPr="00A71993">
        <w:rPr>
          <w:highlight w:val="yellow"/>
        </w:rPr>
        <w:t>Öğrenmeyi öğrenmek</w:t>
      </w:r>
    </w:p>
    <w:p w:rsidR="007C1AA5" w:rsidRDefault="007C1AA5" w:rsidP="007C1AA5">
      <w:r w:rsidRPr="00A71993">
        <w:rPr>
          <w:highlight w:val="yellow"/>
        </w:rPr>
        <w:t>Kültürel farkındalık</w:t>
      </w:r>
    </w:p>
    <w:p w:rsidR="00750C43" w:rsidRDefault="007C1AA5" w:rsidP="007C1AA5">
      <w:r w:rsidRPr="00A71993">
        <w:rPr>
          <w:highlight w:val="yellow"/>
        </w:rPr>
        <w:t>Dijital yeterlilik</w:t>
      </w:r>
    </w:p>
    <w:sectPr w:rsidR="0075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E7"/>
    <w:rsid w:val="00150CB4"/>
    <w:rsid w:val="00212CE1"/>
    <w:rsid w:val="002E1D98"/>
    <w:rsid w:val="00351082"/>
    <w:rsid w:val="00446C10"/>
    <w:rsid w:val="00460402"/>
    <w:rsid w:val="004B6164"/>
    <w:rsid w:val="005044DD"/>
    <w:rsid w:val="00565D0D"/>
    <w:rsid w:val="005E46BB"/>
    <w:rsid w:val="00613D71"/>
    <w:rsid w:val="00750C43"/>
    <w:rsid w:val="007C1AA5"/>
    <w:rsid w:val="008749B1"/>
    <w:rsid w:val="008D6E60"/>
    <w:rsid w:val="009959F3"/>
    <w:rsid w:val="00A71993"/>
    <w:rsid w:val="00B73F02"/>
    <w:rsid w:val="00BE70E7"/>
    <w:rsid w:val="00C31A10"/>
    <w:rsid w:val="00CE5289"/>
    <w:rsid w:val="00DC2808"/>
    <w:rsid w:val="00E376C9"/>
    <w:rsid w:val="00E5720D"/>
    <w:rsid w:val="00ED0599"/>
    <w:rsid w:val="00FA335D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B9FE-E89F-49F0-A943-6FE0DFCF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17</cp:revision>
  <dcterms:created xsi:type="dcterms:W3CDTF">2015-10-15T12:47:00Z</dcterms:created>
  <dcterms:modified xsi:type="dcterms:W3CDTF">2015-10-19T09:42:00Z</dcterms:modified>
</cp:coreProperties>
</file>